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A8" w:rsidRPr="00556A55" w:rsidRDefault="009669A8" w:rsidP="00AA74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556A55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 </w:t>
      </w:r>
      <w:r w:rsidR="00AA746E" w:rsidRPr="0097163A">
        <w:rPr>
          <w:rFonts w:ascii="Times New Roman" w:hAnsi="Times New Roman" w:cs="Times New Roman"/>
          <w:b/>
        </w:rPr>
        <w:t>Старовышковский филиал МБОУ «Новобобовичская СОШ»</w:t>
      </w:r>
      <w:bookmarkStart w:id="0" w:name="_GoBack"/>
      <w:bookmarkEnd w:id="0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2"/>
        <w:gridCol w:w="1578"/>
        <w:gridCol w:w="2514"/>
        <w:gridCol w:w="5286"/>
        <w:gridCol w:w="2683"/>
        <w:gridCol w:w="2336"/>
      </w:tblGrid>
      <w:tr w:rsidR="009669A8" w:rsidRPr="00556A55" w:rsidTr="004E123A">
        <w:trPr>
          <w:trHeight w:val="450"/>
        </w:trPr>
        <w:tc>
          <w:tcPr>
            <w:tcW w:w="1132" w:type="dxa"/>
          </w:tcPr>
          <w:p w:rsidR="009669A8" w:rsidRPr="00556A55" w:rsidRDefault="009669A8" w:rsidP="00A415F0">
            <w:pPr>
              <w:rPr>
                <w:rFonts w:ascii="Times New Roman" w:hAnsi="Times New Roman" w:cs="Times New Roman"/>
                <w:b/>
              </w:rPr>
            </w:pPr>
            <w:r w:rsidRPr="00556A5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78" w:type="dxa"/>
          </w:tcPr>
          <w:p w:rsidR="009669A8" w:rsidRPr="00556A55" w:rsidRDefault="009669A8" w:rsidP="00A415F0">
            <w:pPr>
              <w:rPr>
                <w:rFonts w:ascii="Times New Roman" w:hAnsi="Times New Roman" w:cs="Times New Roman"/>
                <w:b/>
              </w:rPr>
            </w:pPr>
            <w:r w:rsidRPr="00556A55">
              <w:rPr>
                <w:rFonts w:ascii="Times New Roman" w:hAnsi="Times New Roman" w:cs="Times New Roman"/>
                <w:b/>
              </w:rPr>
              <w:t>Расписание</w:t>
            </w:r>
          </w:p>
        </w:tc>
        <w:tc>
          <w:tcPr>
            <w:tcW w:w="2514" w:type="dxa"/>
          </w:tcPr>
          <w:p w:rsidR="009669A8" w:rsidRPr="00556A55" w:rsidRDefault="009669A8" w:rsidP="00A415F0">
            <w:pPr>
              <w:rPr>
                <w:rFonts w:ascii="Times New Roman" w:hAnsi="Times New Roman" w:cs="Times New Roman"/>
                <w:b/>
              </w:rPr>
            </w:pPr>
            <w:r w:rsidRPr="00556A5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286" w:type="dxa"/>
          </w:tcPr>
          <w:p w:rsidR="009669A8" w:rsidRPr="00556A55" w:rsidRDefault="009669A8" w:rsidP="00A415F0">
            <w:pPr>
              <w:rPr>
                <w:rFonts w:ascii="Times New Roman" w:hAnsi="Times New Roman" w:cs="Times New Roman"/>
                <w:b/>
              </w:rPr>
            </w:pPr>
            <w:r w:rsidRPr="00556A55">
              <w:rPr>
                <w:rFonts w:ascii="Times New Roman" w:hAnsi="Times New Roman" w:cs="Times New Roman"/>
                <w:b/>
              </w:rPr>
              <w:t>Форма занятия</w:t>
            </w:r>
            <w:r>
              <w:rPr>
                <w:rFonts w:ascii="Times New Roman" w:hAnsi="Times New Roman" w:cs="Times New Roman"/>
                <w:b/>
              </w:rPr>
              <w:t>, содержание занятия</w:t>
            </w:r>
          </w:p>
        </w:tc>
        <w:tc>
          <w:tcPr>
            <w:tcW w:w="2683" w:type="dxa"/>
          </w:tcPr>
          <w:p w:rsidR="009669A8" w:rsidRPr="00556A55" w:rsidRDefault="009669A8" w:rsidP="00A415F0">
            <w:pPr>
              <w:rPr>
                <w:rFonts w:ascii="Times New Roman" w:hAnsi="Times New Roman" w:cs="Times New Roman"/>
                <w:b/>
              </w:rPr>
            </w:pPr>
            <w:r w:rsidRPr="00556A55">
              <w:rPr>
                <w:rFonts w:ascii="Times New Roman" w:hAnsi="Times New Roman" w:cs="Times New Roman"/>
                <w:b/>
              </w:rPr>
              <w:t>Задания для обратной связи</w:t>
            </w:r>
            <w:r>
              <w:rPr>
                <w:rFonts w:ascii="Times New Roman" w:hAnsi="Times New Roman" w:cs="Times New Roman"/>
                <w:b/>
              </w:rPr>
              <w:t xml:space="preserve"> (домашняя работа)</w:t>
            </w:r>
          </w:p>
        </w:tc>
        <w:tc>
          <w:tcPr>
            <w:tcW w:w="2336" w:type="dxa"/>
          </w:tcPr>
          <w:p w:rsidR="009669A8" w:rsidRPr="00556A55" w:rsidRDefault="009669A8" w:rsidP="00A415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обратной связи (адрес эл. почты)</w:t>
            </w:r>
          </w:p>
        </w:tc>
      </w:tr>
      <w:tr w:rsidR="009669A8" w:rsidRPr="00556A55" w:rsidTr="004E123A">
        <w:trPr>
          <w:trHeight w:val="450"/>
        </w:trPr>
        <w:tc>
          <w:tcPr>
            <w:tcW w:w="1132" w:type="dxa"/>
          </w:tcPr>
          <w:p w:rsidR="009669A8" w:rsidRPr="009669A8" w:rsidRDefault="003C13F2" w:rsidP="00A4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17 .04</w:t>
            </w:r>
          </w:p>
        </w:tc>
        <w:tc>
          <w:tcPr>
            <w:tcW w:w="1578" w:type="dxa"/>
          </w:tcPr>
          <w:p w:rsidR="009669A8" w:rsidRPr="009669A8" w:rsidRDefault="003C13F2" w:rsidP="00A415F0">
            <w:pPr>
              <w:rPr>
                <w:rFonts w:ascii="Times New Roman" w:hAnsi="Times New Roman" w:cs="Times New Roman"/>
              </w:rPr>
            </w:pPr>
            <w:r w:rsidRPr="009669A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14" w:type="dxa"/>
          </w:tcPr>
          <w:p w:rsidR="009669A8" w:rsidRPr="003C13F2" w:rsidRDefault="003C13F2" w:rsidP="00A415F0">
            <w:pPr>
              <w:rPr>
                <w:rFonts w:ascii="Times New Roman" w:hAnsi="Times New Roman" w:cs="Times New Roman"/>
              </w:rPr>
            </w:pPr>
            <w:r w:rsidRPr="003C13F2">
              <w:rPr>
                <w:rFonts w:ascii="Times New Roman" w:hAnsi="Times New Roman" w:cs="Times New Roman"/>
              </w:rPr>
              <w:t>Достопримечательности Берлина.</w:t>
            </w:r>
          </w:p>
        </w:tc>
        <w:tc>
          <w:tcPr>
            <w:tcW w:w="5286" w:type="dxa"/>
          </w:tcPr>
          <w:p w:rsidR="00FD0FF3" w:rsidRDefault="00FD0FF3" w:rsidP="00FD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учебнику</w:t>
            </w:r>
          </w:p>
          <w:p w:rsidR="009669A8" w:rsidRDefault="00FD0FF3" w:rsidP="00FD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Стр.164-167. Упр.5.</w:t>
            </w:r>
          </w:p>
          <w:p w:rsidR="004A7E34" w:rsidRDefault="004A7E34" w:rsidP="00FD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Просмотри презентацию и видео.</w:t>
            </w:r>
          </w:p>
        </w:tc>
        <w:tc>
          <w:tcPr>
            <w:tcW w:w="2683" w:type="dxa"/>
          </w:tcPr>
          <w:p w:rsidR="009669A8" w:rsidRDefault="00FD0FF3" w:rsidP="00A4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Стр.167 Ответить на вопросы по тексту.</w:t>
            </w:r>
          </w:p>
          <w:p w:rsidR="00FD0FF3" w:rsidRDefault="00FD0FF3" w:rsidP="00A4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 достопримечательностях Берлина (выучить тему)</w:t>
            </w:r>
          </w:p>
        </w:tc>
        <w:tc>
          <w:tcPr>
            <w:tcW w:w="2336" w:type="dxa"/>
          </w:tcPr>
          <w:p w:rsidR="009669A8" w:rsidRDefault="003C13F2" w:rsidP="00A415F0">
            <w:pPr>
              <w:rPr>
                <w:rFonts w:ascii="Times New Roman" w:hAnsi="Times New Roman" w:cs="Times New Roman"/>
                <w:b/>
              </w:rPr>
            </w:pPr>
            <w:r w:rsidRPr="006B7212">
              <w:rPr>
                <w:rFonts w:ascii="Times New Roman" w:hAnsi="Times New Roman" w:cs="Times New Roman"/>
                <w:lang w:val="en-US"/>
              </w:rPr>
              <w:t>kotianna</w:t>
            </w:r>
            <w:r w:rsidRPr="006B7212">
              <w:rPr>
                <w:rFonts w:ascii="Times New Roman" w:hAnsi="Times New Roman" w:cs="Times New Roman"/>
              </w:rPr>
              <w:t>1@</w:t>
            </w:r>
            <w:r w:rsidRPr="006B7212">
              <w:rPr>
                <w:rFonts w:ascii="Times New Roman" w:hAnsi="Times New Roman" w:cs="Times New Roman"/>
                <w:lang w:val="en-US"/>
              </w:rPr>
              <w:t>rambler</w:t>
            </w:r>
            <w:r w:rsidRPr="006B7212">
              <w:rPr>
                <w:rFonts w:ascii="Times New Roman" w:hAnsi="Times New Roman" w:cs="Times New Roman"/>
              </w:rPr>
              <w:t>.</w:t>
            </w:r>
            <w:r w:rsidRPr="006B7212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669A8" w:rsidRPr="00556A55" w:rsidTr="004E123A">
        <w:trPr>
          <w:trHeight w:val="450"/>
        </w:trPr>
        <w:tc>
          <w:tcPr>
            <w:tcW w:w="1132" w:type="dxa"/>
          </w:tcPr>
          <w:p w:rsidR="009669A8" w:rsidRPr="009669A8" w:rsidRDefault="003C13F2" w:rsidP="00A4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17 .04</w:t>
            </w:r>
          </w:p>
        </w:tc>
        <w:tc>
          <w:tcPr>
            <w:tcW w:w="1578" w:type="dxa"/>
          </w:tcPr>
          <w:p w:rsidR="009669A8" w:rsidRPr="009669A8" w:rsidRDefault="003C13F2" w:rsidP="00A415F0">
            <w:pPr>
              <w:rPr>
                <w:rFonts w:ascii="Times New Roman" w:hAnsi="Times New Roman" w:cs="Times New Roman"/>
              </w:rPr>
            </w:pPr>
            <w:r w:rsidRPr="009669A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14" w:type="dxa"/>
          </w:tcPr>
          <w:p w:rsidR="009669A8" w:rsidRPr="003C13F2" w:rsidRDefault="003C13F2" w:rsidP="00A415F0">
            <w:pPr>
              <w:rPr>
                <w:rFonts w:ascii="Times New Roman" w:hAnsi="Times New Roman" w:cs="Times New Roman"/>
              </w:rPr>
            </w:pPr>
            <w:r w:rsidRPr="003C13F2">
              <w:rPr>
                <w:rFonts w:ascii="Times New Roman" w:hAnsi="Times New Roman" w:cs="Times New Roman"/>
                <w:spacing w:val="-2"/>
              </w:rPr>
              <w:t>Поездка в Баварию. Чтение.</w:t>
            </w:r>
          </w:p>
        </w:tc>
        <w:tc>
          <w:tcPr>
            <w:tcW w:w="5286" w:type="dxa"/>
          </w:tcPr>
          <w:p w:rsidR="00FD0FF3" w:rsidRDefault="00FD0FF3" w:rsidP="00FD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учебнику</w:t>
            </w:r>
          </w:p>
          <w:p w:rsidR="009669A8" w:rsidRDefault="00FD0FF3" w:rsidP="00FD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Стр.162-163. Упр.2,3,4.Выпиши и выучи новые слова из текста упр.4. Хорошо иотчитай текст.</w:t>
            </w:r>
          </w:p>
        </w:tc>
        <w:tc>
          <w:tcPr>
            <w:tcW w:w="2683" w:type="dxa"/>
          </w:tcPr>
          <w:p w:rsidR="00FD0FF3" w:rsidRDefault="00FD0FF3" w:rsidP="00A4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Стр.164. Сделать пункты б,с,д,е упр4. Рассказать  о </w:t>
            </w:r>
          </w:p>
          <w:p w:rsidR="009669A8" w:rsidRDefault="00FD0FF3" w:rsidP="00A4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Баварии. </w:t>
            </w:r>
          </w:p>
        </w:tc>
        <w:tc>
          <w:tcPr>
            <w:tcW w:w="2336" w:type="dxa"/>
          </w:tcPr>
          <w:p w:rsidR="009669A8" w:rsidRDefault="009669A8" w:rsidP="00A415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9A8" w:rsidRPr="00556A55" w:rsidTr="004E123A">
        <w:trPr>
          <w:trHeight w:val="450"/>
        </w:trPr>
        <w:tc>
          <w:tcPr>
            <w:tcW w:w="1132" w:type="dxa"/>
          </w:tcPr>
          <w:p w:rsidR="009669A8" w:rsidRPr="009669A8" w:rsidRDefault="003C13F2" w:rsidP="00A4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17 .04</w:t>
            </w:r>
          </w:p>
        </w:tc>
        <w:tc>
          <w:tcPr>
            <w:tcW w:w="1578" w:type="dxa"/>
          </w:tcPr>
          <w:p w:rsidR="009669A8" w:rsidRPr="009669A8" w:rsidRDefault="003C13F2" w:rsidP="00A415F0">
            <w:pPr>
              <w:rPr>
                <w:rFonts w:ascii="Times New Roman" w:hAnsi="Times New Roman" w:cs="Times New Roman"/>
              </w:rPr>
            </w:pPr>
            <w:r w:rsidRPr="009669A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14" w:type="dxa"/>
          </w:tcPr>
          <w:p w:rsidR="009669A8" w:rsidRPr="003C13F2" w:rsidRDefault="003C13F2" w:rsidP="00A415F0">
            <w:pPr>
              <w:rPr>
                <w:rFonts w:ascii="Times New Roman" w:hAnsi="Times New Roman" w:cs="Times New Roman"/>
              </w:rPr>
            </w:pPr>
            <w:r w:rsidRPr="003C13F2">
              <w:rPr>
                <w:rFonts w:ascii="Times New Roman" w:hAnsi="Times New Roman" w:cs="Times New Roman"/>
              </w:rPr>
              <w:t>Столица Баварии -Мюнхен.Устная речь.</w:t>
            </w:r>
          </w:p>
        </w:tc>
        <w:tc>
          <w:tcPr>
            <w:tcW w:w="5286" w:type="dxa"/>
          </w:tcPr>
          <w:p w:rsidR="00FD0FF3" w:rsidRDefault="00FD0FF3" w:rsidP="00FD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учебнику</w:t>
            </w:r>
          </w:p>
          <w:p w:rsidR="009669A8" w:rsidRDefault="00FD0FF3" w:rsidP="00FD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Стр.168-170. . Упр.5,е, д. Прочтите текст, </w:t>
            </w:r>
          </w:p>
          <w:p w:rsidR="004A7E34" w:rsidRDefault="004A7E34" w:rsidP="00FD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Выпишите и выучите слова к тексту,переведите текст .Просмотри презентации и видео. </w:t>
            </w:r>
          </w:p>
        </w:tc>
        <w:tc>
          <w:tcPr>
            <w:tcW w:w="2683" w:type="dxa"/>
          </w:tcPr>
          <w:p w:rsidR="009669A8" w:rsidRDefault="004A7E34" w:rsidP="00A4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170.пункт е-письменно.Ответь на вопросы.Расскажи о достопримечательностях Мюнхена.</w:t>
            </w:r>
          </w:p>
        </w:tc>
        <w:tc>
          <w:tcPr>
            <w:tcW w:w="2336" w:type="dxa"/>
          </w:tcPr>
          <w:p w:rsidR="009669A8" w:rsidRDefault="003C13F2" w:rsidP="00A415F0">
            <w:pPr>
              <w:rPr>
                <w:rFonts w:ascii="Times New Roman" w:hAnsi="Times New Roman" w:cs="Times New Roman"/>
                <w:b/>
              </w:rPr>
            </w:pPr>
            <w:r w:rsidRPr="006B7212">
              <w:rPr>
                <w:rFonts w:ascii="Times New Roman" w:hAnsi="Times New Roman" w:cs="Times New Roman"/>
                <w:lang w:val="en-US"/>
              </w:rPr>
              <w:t>kotianna</w:t>
            </w:r>
            <w:r w:rsidRPr="006B7212">
              <w:rPr>
                <w:rFonts w:ascii="Times New Roman" w:hAnsi="Times New Roman" w:cs="Times New Roman"/>
              </w:rPr>
              <w:t>1@</w:t>
            </w:r>
            <w:r w:rsidRPr="006B7212">
              <w:rPr>
                <w:rFonts w:ascii="Times New Roman" w:hAnsi="Times New Roman" w:cs="Times New Roman"/>
                <w:lang w:val="en-US"/>
              </w:rPr>
              <w:t>rambler</w:t>
            </w:r>
            <w:r w:rsidRPr="006B7212">
              <w:rPr>
                <w:rFonts w:ascii="Times New Roman" w:hAnsi="Times New Roman" w:cs="Times New Roman"/>
              </w:rPr>
              <w:t>.</w:t>
            </w:r>
            <w:r w:rsidRPr="006B7212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0E41BA" w:rsidRDefault="000E41BA"/>
    <w:p w:rsidR="003C13F2" w:rsidRDefault="003C13F2"/>
    <w:sectPr w:rsidR="003C13F2" w:rsidSect="009669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88" w:rsidRDefault="00136C88" w:rsidP="009669A8">
      <w:pPr>
        <w:spacing w:after="0" w:line="240" w:lineRule="auto"/>
      </w:pPr>
      <w:r>
        <w:separator/>
      </w:r>
    </w:p>
  </w:endnote>
  <w:endnote w:type="continuationSeparator" w:id="0">
    <w:p w:rsidR="00136C88" w:rsidRDefault="00136C88" w:rsidP="0096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88" w:rsidRDefault="00136C88" w:rsidP="009669A8">
      <w:pPr>
        <w:spacing w:after="0" w:line="240" w:lineRule="auto"/>
      </w:pPr>
      <w:r>
        <w:separator/>
      </w:r>
    </w:p>
  </w:footnote>
  <w:footnote w:type="continuationSeparator" w:id="0">
    <w:p w:rsidR="00136C88" w:rsidRDefault="00136C88" w:rsidP="0096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32B9"/>
    <w:multiLevelType w:val="hybridMultilevel"/>
    <w:tmpl w:val="0F5238BA"/>
    <w:lvl w:ilvl="0" w:tplc="FF96DA8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9A8"/>
    <w:rsid w:val="000E41BA"/>
    <w:rsid w:val="00102069"/>
    <w:rsid w:val="00136C88"/>
    <w:rsid w:val="001802FD"/>
    <w:rsid w:val="00193A80"/>
    <w:rsid w:val="00241063"/>
    <w:rsid w:val="00261884"/>
    <w:rsid w:val="00343589"/>
    <w:rsid w:val="00357373"/>
    <w:rsid w:val="003C13F2"/>
    <w:rsid w:val="004A7E34"/>
    <w:rsid w:val="004E123A"/>
    <w:rsid w:val="00577AA6"/>
    <w:rsid w:val="005E4ED5"/>
    <w:rsid w:val="006B7212"/>
    <w:rsid w:val="0078211B"/>
    <w:rsid w:val="007C045E"/>
    <w:rsid w:val="009669A8"/>
    <w:rsid w:val="00AA746E"/>
    <w:rsid w:val="00BE0782"/>
    <w:rsid w:val="00C96952"/>
    <w:rsid w:val="00E04BA2"/>
    <w:rsid w:val="00E331A9"/>
    <w:rsid w:val="00F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FB37"/>
  <w15:docId w15:val="{42ADE06D-64FA-40C9-A2A0-24B19BCC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69A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69A8"/>
  </w:style>
  <w:style w:type="paragraph" w:styleId="a7">
    <w:name w:val="footer"/>
    <w:basedOn w:val="a"/>
    <w:link w:val="a8"/>
    <w:uiPriority w:val="99"/>
    <w:semiHidden/>
    <w:unhideWhenUsed/>
    <w:rsid w:val="00966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69A8"/>
  </w:style>
  <w:style w:type="character" w:styleId="a9">
    <w:name w:val="Hyperlink"/>
    <w:basedOn w:val="a0"/>
    <w:uiPriority w:val="99"/>
    <w:unhideWhenUsed/>
    <w:rsid w:val="00102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AAA</cp:lastModifiedBy>
  <cp:revision>6</cp:revision>
  <dcterms:created xsi:type="dcterms:W3CDTF">2020-04-10T06:02:00Z</dcterms:created>
  <dcterms:modified xsi:type="dcterms:W3CDTF">2020-04-12T22:09:00Z</dcterms:modified>
</cp:coreProperties>
</file>